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096D4E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096D4E">
        <w:t>2</w:t>
      </w:r>
    </w:p>
    <w:p w:rsidR="008301A0" w:rsidRDefault="00096D4E" w:rsidP="008301A0">
      <w:pPr>
        <w:jc w:val="center"/>
      </w:pPr>
      <w:r>
        <w:t>Попова Николая Алексеевича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096D4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BB2B7A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096D4E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40000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6D4E"/>
    <w:rsid w:val="000A4B22"/>
    <w:rsid w:val="0010308B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64CF4"/>
    <w:rsid w:val="007864EC"/>
    <w:rsid w:val="008065C9"/>
    <w:rsid w:val="00817FB2"/>
    <w:rsid w:val="008301A0"/>
    <w:rsid w:val="008763BA"/>
    <w:rsid w:val="008B19D4"/>
    <w:rsid w:val="008B6DBF"/>
    <w:rsid w:val="00947E18"/>
    <w:rsid w:val="00973BA0"/>
    <w:rsid w:val="009C7AAE"/>
    <w:rsid w:val="00A401D3"/>
    <w:rsid w:val="00A56514"/>
    <w:rsid w:val="00B86415"/>
    <w:rsid w:val="00BB2B7A"/>
    <w:rsid w:val="00C104DA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>ТИК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23</cp:revision>
  <dcterms:created xsi:type="dcterms:W3CDTF">2014-07-30T05:24:00Z</dcterms:created>
  <dcterms:modified xsi:type="dcterms:W3CDTF">2015-07-22T10:14:00Z</dcterms:modified>
</cp:coreProperties>
</file>